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C" w:rsidRDefault="007D08E6" w:rsidP="00E504BC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Средние розничные цены на молоко и молочную продукцию</w:t>
      </w:r>
    </w:p>
    <w:p w:rsidR="00C619F6" w:rsidRDefault="007D08E6" w:rsidP="00E504BC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в Ленинградской области</w:t>
      </w:r>
      <w:r w:rsidR="00EE507A">
        <w:rPr>
          <w:b/>
          <w:color w:val="333333"/>
          <w:sz w:val="28"/>
          <w:szCs w:val="28"/>
        </w:rPr>
        <w:t xml:space="preserve"> в</w:t>
      </w:r>
      <w:r w:rsidR="00474191">
        <w:rPr>
          <w:b/>
          <w:color w:val="333333"/>
          <w:sz w:val="28"/>
          <w:szCs w:val="28"/>
        </w:rPr>
        <w:t xml:space="preserve"> </w:t>
      </w:r>
      <w:r w:rsidR="00702830">
        <w:rPr>
          <w:b/>
          <w:color w:val="333333"/>
          <w:sz w:val="28"/>
          <w:szCs w:val="28"/>
        </w:rPr>
        <w:t>апреле</w:t>
      </w:r>
      <w:r w:rsidR="00945A20">
        <w:rPr>
          <w:b/>
          <w:color w:val="333333"/>
          <w:sz w:val="28"/>
          <w:szCs w:val="28"/>
        </w:rPr>
        <w:t xml:space="preserve"> </w:t>
      </w:r>
      <w:r w:rsidR="00474191">
        <w:rPr>
          <w:b/>
          <w:color w:val="333333"/>
          <w:sz w:val="28"/>
          <w:szCs w:val="28"/>
        </w:rPr>
        <w:t>201</w:t>
      </w:r>
      <w:r w:rsidR="007F6592">
        <w:rPr>
          <w:b/>
          <w:color w:val="333333"/>
          <w:sz w:val="28"/>
          <w:szCs w:val="28"/>
        </w:rPr>
        <w:t>8</w:t>
      </w:r>
      <w:r w:rsidR="00474191">
        <w:rPr>
          <w:b/>
          <w:color w:val="333333"/>
          <w:sz w:val="28"/>
          <w:szCs w:val="28"/>
        </w:rPr>
        <w:t xml:space="preserve"> года</w:t>
      </w:r>
    </w:p>
    <w:p w:rsidR="00474191" w:rsidRDefault="00474191" w:rsidP="00E504BC">
      <w:pPr>
        <w:jc w:val="center"/>
        <w:rPr>
          <w:b/>
          <w:color w:val="333333"/>
          <w:sz w:val="28"/>
          <w:szCs w:val="28"/>
        </w:rPr>
      </w:pPr>
    </w:p>
    <w:p w:rsidR="007D08E6" w:rsidRDefault="007D08E6" w:rsidP="00E504BC">
      <w:pPr>
        <w:spacing w:line="336" w:lineRule="atLeast"/>
        <w:ind w:firstLine="708"/>
        <w:jc w:val="both"/>
        <w:rPr>
          <w:color w:val="000000"/>
          <w:sz w:val="28"/>
          <w:szCs w:val="28"/>
        </w:rPr>
      </w:pPr>
      <w:r w:rsidRPr="003762B6">
        <w:rPr>
          <w:color w:val="000000"/>
          <w:sz w:val="28"/>
          <w:szCs w:val="28"/>
        </w:rPr>
        <w:t>Представляем Вашему вниманию средние розничные цены на молоко и молоч</w:t>
      </w:r>
      <w:r>
        <w:rPr>
          <w:color w:val="000000"/>
          <w:sz w:val="28"/>
          <w:szCs w:val="28"/>
        </w:rPr>
        <w:t xml:space="preserve">ную продукцию в Ленинградской области в </w:t>
      </w:r>
      <w:r w:rsidR="00702830">
        <w:rPr>
          <w:color w:val="000000"/>
          <w:sz w:val="28"/>
          <w:szCs w:val="28"/>
        </w:rPr>
        <w:t>апреле</w:t>
      </w:r>
      <w:r w:rsidR="00367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7F6592">
        <w:rPr>
          <w:color w:val="000000"/>
          <w:sz w:val="28"/>
          <w:szCs w:val="28"/>
        </w:rPr>
        <w:t>8</w:t>
      </w:r>
      <w:r w:rsidRPr="003762B6">
        <w:rPr>
          <w:color w:val="000000"/>
          <w:sz w:val="28"/>
          <w:szCs w:val="28"/>
        </w:rPr>
        <w:t xml:space="preserve"> года (по данным </w:t>
      </w:r>
      <w:proofErr w:type="spellStart"/>
      <w:r w:rsidRPr="003762B6">
        <w:rPr>
          <w:color w:val="000000"/>
          <w:sz w:val="28"/>
          <w:szCs w:val="28"/>
        </w:rPr>
        <w:t>Петростата</w:t>
      </w:r>
      <w:proofErr w:type="spellEnd"/>
      <w:r w:rsidRPr="003762B6">
        <w:rPr>
          <w:color w:val="000000"/>
          <w:sz w:val="28"/>
          <w:szCs w:val="28"/>
        </w:rPr>
        <w:t xml:space="preserve">) для осуществления компенсационной выплаты </w:t>
      </w:r>
      <w:r>
        <w:rPr>
          <w:color w:val="000000"/>
          <w:sz w:val="28"/>
          <w:szCs w:val="28"/>
        </w:rPr>
        <w:t xml:space="preserve">в </w:t>
      </w:r>
      <w:r w:rsidRPr="003762B6">
        <w:rPr>
          <w:color w:val="000000"/>
          <w:sz w:val="28"/>
          <w:szCs w:val="28"/>
        </w:rPr>
        <w:t>размере,</w:t>
      </w:r>
      <w:r>
        <w:rPr>
          <w:color w:val="000000"/>
          <w:sz w:val="28"/>
          <w:szCs w:val="28"/>
        </w:rPr>
        <w:t xml:space="preserve"> эквивалентном стоимости молока (Приказ Ми</w:t>
      </w:r>
      <w:r w:rsidRPr="003762B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истерства  </w:t>
      </w:r>
      <w:r w:rsidRPr="003762B6">
        <w:rPr>
          <w:color w:val="000000"/>
          <w:sz w:val="28"/>
          <w:szCs w:val="28"/>
        </w:rPr>
        <w:t>здрав</w:t>
      </w:r>
      <w:r>
        <w:rPr>
          <w:color w:val="000000"/>
          <w:sz w:val="28"/>
          <w:szCs w:val="28"/>
        </w:rPr>
        <w:t xml:space="preserve">оохранения и </w:t>
      </w:r>
      <w:r w:rsidRPr="003762B6">
        <w:rPr>
          <w:color w:val="000000"/>
          <w:sz w:val="28"/>
          <w:szCs w:val="28"/>
        </w:rPr>
        <w:t>соц</w:t>
      </w:r>
      <w:r>
        <w:rPr>
          <w:color w:val="000000"/>
          <w:sz w:val="28"/>
          <w:szCs w:val="28"/>
        </w:rPr>
        <w:t xml:space="preserve">иального </w:t>
      </w:r>
      <w:r w:rsidRPr="003762B6">
        <w:rPr>
          <w:color w:val="000000"/>
          <w:sz w:val="28"/>
          <w:szCs w:val="28"/>
        </w:rPr>
        <w:t>развития России № 45н от 16 февраля 2009 года).</w:t>
      </w:r>
    </w:p>
    <w:p w:rsidR="007D08E6" w:rsidRDefault="007D08E6" w:rsidP="007D08E6">
      <w:pPr>
        <w:spacing w:line="336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723"/>
      </w:tblGrid>
      <w:tr w:rsidR="007D08E6" w:rsidRPr="003762B6" w:rsidTr="007D08E6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E6" w:rsidRPr="003762B6" w:rsidRDefault="007D08E6" w:rsidP="007D08E6">
            <w:pPr>
              <w:spacing w:line="336" w:lineRule="atLeast"/>
              <w:textAlignment w:val="bottom"/>
              <w:outlineLvl w:val="0"/>
              <w:rPr>
                <w:b/>
                <w:bCs/>
                <w:color w:val="666666"/>
                <w:kern w:val="36"/>
                <w:sz w:val="28"/>
                <w:szCs w:val="28"/>
              </w:rPr>
            </w:pPr>
            <w:r w:rsidRPr="003762B6">
              <w:rPr>
                <w:b/>
                <w:bCs/>
                <w:color w:val="000000"/>
                <w:kern w:val="36"/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E6" w:rsidRPr="003762B6" w:rsidRDefault="007D08E6" w:rsidP="007D08E6">
            <w:pPr>
              <w:spacing w:line="336" w:lineRule="atLeast"/>
              <w:jc w:val="center"/>
              <w:rPr>
                <w:color w:val="333333"/>
                <w:sz w:val="28"/>
                <w:szCs w:val="28"/>
              </w:rPr>
            </w:pPr>
            <w:r w:rsidRPr="003762B6">
              <w:rPr>
                <w:b/>
                <w:bCs/>
                <w:color w:val="000000"/>
                <w:sz w:val="28"/>
                <w:szCs w:val="28"/>
              </w:rPr>
              <w:t>Цена, руб.</w:t>
            </w:r>
          </w:p>
        </w:tc>
      </w:tr>
      <w:tr w:rsidR="00474191" w:rsidRPr="006C699A" w:rsidTr="005254D0">
        <w:trPr>
          <w:trHeight w:val="63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0D08DC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0D08DC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07</w:t>
            </w:r>
          </w:p>
        </w:tc>
      </w:tr>
      <w:tr w:rsidR="00474191" w:rsidRPr="0054554C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0D08DC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40151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Йогурт, </w:t>
            </w:r>
            <w:smartTag w:uri="urn:schemas-microsoft-com:office:smarttags" w:element="metricconverter">
              <w:smartTagPr>
                <w:attr w:name="ProductID" w:val="125 г"/>
              </w:smartTagPr>
              <w:r w:rsidRPr="003762B6">
                <w:rPr>
                  <w:color w:val="000000"/>
                  <w:sz w:val="28"/>
                  <w:szCs w:val="28"/>
                </w:rPr>
                <w:t>125 г</w:t>
              </w:r>
            </w:smartTag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0D08DC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08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Творог жирный,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40151C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344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0D08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Творог нежирный,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0D08DC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321</w:t>
            </w:r>
            <w:r w:rsidR="00367FA8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40151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0D08DC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448</w:t>
            </w:r>
            <w:r w:rsidR="0064736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474191" w:rsidRPr="0054554C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Сыры плавленые,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5254D0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0D08DC"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  <w:r w:rsidR="0064736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0D08DC"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  <w:bookmarkStart w:id="0" w:name="_GoBack"/>
            <w:bookmarkEnd w:id="0"/>
          </w:p>
        </w:tc>
      </w:tr>
    </w:tbl>
    <w:p w:rsidR="007D08E6" w:rsidRDefault="007D08E6"/>
    <w:p w:rsidR="00EE507A" w:rsidRDefault="00EE507A"/>
    <w:sectPr w:rsidR="00EE507A" w:rsidSect="00A74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6"/>
    <w:rsid w:val="000229E8"/>
    <w:rsid w:val="00063E52"/>
    <w:rsid w:val="00083913"/>
    <w:rsid w:val="000B5111"/>
    <w:rsid w:val="000D08DC"/>
    <w:rsid w:val="00131A05"/>
    <w:rsid w:val="00177796"/>
    <w:rsid w:val="00242CCE"/>
    <w:rsid w:val="002924E5"/>
    <w:rsid w:val="003158DA"/>
    <w:rsid w:val="00367FA8"/>
    <w:rsid w:val="003C3BCB"/>
    <w:rsid w:val="003E78F3"/>
    <w:rsid w:val="0040151C"/>
    <w:rsid w:val="004445D5"/>
    <w:rsid w:val="00474191"/>
    <w:rsid w:val="00510E68"/>
    <w:rsid w:val="005254D0"/>
    <w:rsid w:val="00563E25"/>
    <w:rsid w:val="0058450A"/>
    <w:rsid w:val="005B0718"/>
    <w:rsid w:val="005E5116"/>
    <w:rsid w:val="005F78C7"/>
    <w:rsid w:val="00614D8C"/>
    <w:rsid w:val="00636947"/>
    <w:rsid w:val="0064736C"/>
    <w:rsid w:val="006E2055"/>
    <w:rsid w:val="00702830"/>
    <w:rsid w:val="00731A39"/>
    <w:rsid w:val="00733DE7"/>
    <w:rsid w:val="00746305"/>
    <w:rsid w:val="007D08E6"/>
    <w:rsid w:val="007F6592"/>
    <w:rsid w:val="00890397"/>
    <w:rsid w:val="008911FE"/>
    <w:rsid w:val="008F4083"/>
    <w:rsid w:val="00945A20"/>
    <w:rsid w:val="009D67DE"/>
    <w:rsid w:val="00A061C9"/>
    <w:rsid w:val="00A07546"/>
    <w:rsid w:val="00A747CB"/>
    <w:rsid w:val="00B67552"/>
    <w:rsid w:val="00BE63BF"/>
    <w:rsid w:val="00BF4F15"/>
    <w:rsid w:val="00C246D2"/>
    <w:rsid w:val="00C619F6"/>
    <w:rsid w:val="00C82C9C"/>
    <w:rsid w:val="00C946D0"/>
    <w:rsid w:val="00CA3819"/>
    <w:rsid w:val="00CA48C9"/>
    <w:rsid w:val="00E50389"/>
    <w:rsid w:val="00E504BC"/>
    <w:rsid w:val="00E81620"/>
    <w:rsid w:val="00EB3B5B"/>
    <w:rsid w:val="00ED170C"/>
    <w:rsid w:val="00EE507A"/>
    <w:rsid w:val="00F61AFF"/>
    <w:rsid w:val="00F66A96"/>
    <w:rsid w:val="00F8460F"/>
    <w:rsid w:val="00FD06D5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Средние розничные цены на молоко и молочную продукцию                       в Ленинградской области</vt:lpstr>
    </vt:vector>
  </TitlesOfParts>
  <Company>WareZ Provider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Средние розничные цены на молоко и молочную продукцию                       в Ленинградской области</dc:title>
  <dc:creator>g.bogatyrev</dc:creator>
  <cp:lastModifiedBy>Васильева Л.А.</cp:lastModifiedBy>
  <cp:revision>2</cp:revision>
  <cp:lastPrinted>2018-05-15T13:36:00Z</cp:lastPrinted>
  <dcterms:created xsi:type="dcterms:W3CDTF">2018-05-15T13:41:00Z</dcterms:created>
  <dcterms:modified xsi:type="dcterms:W3CDTF">2018-05-15T13:41:00Z</dcterms:modified>
</cp:coreProperties>
</file>